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CD0D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试验用药品接受退还情况一览表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781"/>
        <w:gridCol w:w="1638"/>
        <w:gridCol w:w="1772"/>
        <w:gridCol w:w="1772"/>
        <w:gridCol w:w="1772"/>
        <w:gridCol w:w="1772"/>
        <w:gridCol w:w="1772"/>
      </w:tblGrid>
      <w:tr w14:paraId="3F27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1E5E1E9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试验名称</w:t>
            </w:r>
          </w:p>
        </w:tc>
        <w:tc>
          <w:tcPr>
            <w:tcW w:w="12279" w:type="dxa"/>
            <w:gridSpan w:val="7"/>
          </w:tcPr>
          <w:p w14:paraId="1B9B69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22A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75E3C01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81" w:type="dxa"/>
          </w:tcPr>
          <w:p w14:paraId="183AA5A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35C41A4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772" w:type="dxa"/>
          </w:tcPr>
          <w:p w14:paraId="1FF0CDD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8AF1C5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申办者</w:t>
            </w:r>
          </w:p>
        </w:tc>
        <w:tc>
          <w:tcPr>
            <w:tcW w:w="1772" w:type="dxa"/>
          </w:tcPr>
          <w:p w14:paraId="19BBD51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9DDD33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CRO</w:t>
            </w:r>
          </w:p>
        </w:tc>
        <w:tc>
          <w:tcPr>
            <w:tcW w:w="1772" w:type="dxa"/>
          </w:tcPr>
          <w:p w14:paraId="61A6A11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3DC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vAlign w:val="center"/>
          </w:tcPr>
          <w:p w14:paraId="2E2CB762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接受试验用药品（含对照药、安慰剂）名称、批号</w:t>
            </w:r>
          </w:p>
        </w:tc>
        <w:tc>
          <w:tcPr>
            <w:tcW w:w="1781" w:type="dxa"/>
            <w:vAlign w:val="center"/>
          </w:tcPr>
          <w:p w14:paraId="4306781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运至中心试验用药品数量（单位）</w:t>
            </w:r>
          </w:p>
        </w:tc>
        <w:tc>
          <w:tcPr>
            <w:tcW w:w="1638" w:type="dxa"/>
            <w:vAlign w:val="center"/>
          </w:tcPr>
          <w:p w14:paraId="4EAF3479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试验用药品</w:t>
            </w:r>
          </w:p>
          <w:p w14:paraId="2F395C59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接受时间</w:t>
            </w:r>
          </w:p>
        </w:tc>
        <w:tc>
          <w:tcPr>
            <w:tcW w:w="1772" w:type="dxa"/>
            <w:vAlign w:val="center"/>
          </w:tcPr>
          <w:p w14:paraId="56E3260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生产日期和有效期</w:t>
            </w:r>
          </w:p>
        </w:tc>
        <w:tc>
          <w:tcPr>
            <w:tcW w:w="1772" w:type="dxa"/>
            <w:vAlign w:val="center"/>
          </w:tcPr>
          <w:p w14:paraId="664513B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是否有药检证明</w:t>
            </w:r>
          </w:p>
        </w:tc>
        <w:tc>
          <w:tcPr>
            <w:tcW w:w="1772" w:type="dxa"/>
            <w:vAlign w:val="center"/>
          </w:tcPr>
          <w:p w14:paraId="0EBE5CAD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试验用药品</w:t>
            </w:r>
          </w:p>
          <w:p w14:paraId="0664C499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退回时间</w:t>
            </w:r>
          </w:p>
        </w:tc>
        <w:tc>
          <w:tcPr>
            <w:tcW w:w="1772" w:type="dxa"/>
            <w:vAlign w:val="center"/>
          </w:tcPr>
          <w:p w14:paraId="0AF38974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退还至申办方数量（单位）</w:t>
            </w:r>
          </w:p>
        </w:tc>
        <w:tc>
          <w:tcPr>
            <w:tcW w:w="1772" w:type="dxa"/>
            <w:vAlign w:val="center"/>
          </w:tcPr>
          <w:p w14:paraId="0CA06EA5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备注（eg：空包装数量）</w:t>
            </w:r>
          </w:p>
        </w:tc>
      </w:tr>
      <w:tr w14:paraId="5C0D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29D9174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86B61E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27BA77C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0E545D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15975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49B40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F4F68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E60321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7EC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3C5E741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5C4BDCE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5D89638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269A33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E2DD1F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3EF82D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C9E58C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CDC74E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785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180D0AC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5AE8A4C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7F0D21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9CEDCC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AC7513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E26604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073CD8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82E91C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16E37F37">
      <w:pPr>
        <w:jc w:val="left"/>
        <w:rPr>
          <w:rFonts w:hint="default" w:ascii="Times New Roman" w:hAnsi="Times New Roman" w:eastAsia="宋体" w:cs="宋体"/>
          <w:szCs w:val="21"/>
          <w:lang w:val="en-US" w:eastAsia="zh-CN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176F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延安大学咸阳医院药物临床试验机构                                                                                                         YDXY-JG-SOP-008-3.1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mY0OGI4MDVmNDA3ZWYzY2NmZTM4ZDA3Y2M4ZWEifQ=="/>
  </w:docVars>
  <w:rsids>
    <w:rsidRoot w:val="00000000"/>
    <w:rsid w:val="00261D2C"/>
    <w:rsid w:val="12E73814"/>
    <w:rsid w:val="138A48DE"/>
    <w:rsid w:val="23FA466A"/>
    <w:rsid w:val="55EF31BE"/>
    <w:rsid w:val="5F8D4DF4"/>
    <w:rsid w:val="74487061"/>
    <w:rsid w:val="74F6722B"/>
    <w:rsid w:val="788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6952</Words>
  <Characters>7305</Characters>
  <Lines>0</Lines>
  <Paragraphs>0</Paragraphs>
  <TotalTime>3</TotalTime>
  <ScaleCrop>false</ScaleCrop>
  <LinksUpToDate>false</LinksUpToDate>
  <CharactersWithSpaces>7613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2024-06-21T08:02:00Z</dcterms:created>
  <dc:creator>Administrator</dc:creator>
  <cp:lastModifiedBy>安</cp:lastModifiedBy>
  <dcterms:modified xsi:type="dcterms:W3CDTF">2025-12-09T06:58:40Z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669DE711423946EFAC1426A0403617D6_13</vt:lpwstr>
  </property>
  <property fmtid="{D5CDD505-2E9C-101B-9397-08002B2CF9AE}" pid="4" name="KSOTemplateDocerSaveRecord">
    <vt:lpwstr>eyJoZGlkIjoiMmJlYTVmMWI5NDIxYTNiZDJkNDAyNmQ1NTc1NTg4NDgiLCJ1c2VySWQiOiI0NDcyMjM5MzEifQ==</vt:lpwstr>
  </property>
</Properties>
</file>